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5C0231" w14:textId="77777777" w:rsidR="0062317B" w:rsidRPr="00FA6883" w:rsidRDefault="00C73D6F" w:rsidP="00B371C9">
      <w:pPr>
        <w:ind w:left="-284" w:right="-285"/>
        <w:jc w:val="center"/>
        <w:rPr>
          <w:b/>
          <w:lang w:val="es-ES_tradnl"/>
        </w:rPr>
      </w:pPr>
      <w:r>
        <w:rPr>
          <w:b/>
          <w:lang w:val="es-ES_tradnl"/>
        </w:rPr>
        <w:t xml:space="preserve">DECLARACIÓN DE APOYO </w:t>
      </w:r>
      <w:r w:rsidRPr="00FA6883">
        <w:rPr>
          <w:b/>
          <w:lang w:val="es-ES_tradnl"/>
        </w:rPr>
        <w:t>DEL</w:t>
      </w:r>
      <w:r w:rsidR="009C067F">
        <w:rPr>
          <w:b/>
          <w:lang w:val="es-ES_tradnl"/>
        </w:rPr>
        <w:t>/DE LA</w:t>
      </w:r>
      <w:r w:rsidRPr="00FA6883">
        <w:rPr>
          <w:b/>
          <w:lang w:val="es-ES_tradnl"/>
        </w:rPr>
        <w:t xml:space="preserve"> </w:t>
      </w:r>
      <w:r w:rsidR="00FA6883" w:rsidRPr="00FA6883">
        <w:rPr>
          <w:b/>
          <w:lang w:val="es-ES_tradnl"/>
        </w:rPr>
        <w:t>RESPONSABLE DE PUBLICACIONES Y/O DE LA EDITORIAL.</w:t>
      </w:r>
    </w:p>
    <w:p w14:paraId="4A5C0232" w14:textId="1891B9A5" w:rsidR="00644AA7" w:rsidRDefault="00DF48A8" w:rsidP="00644AA7">
      <w:pPr>
        <w:ind w:right="-1"/>
        <w:rPr>
          <w:b/>
          <w:lang w:val="es-ES_tradnl"/>
        </w:rPr>
      </w:pPr>
      <w:r>
        <w:rPr>
          <w:b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5C0290" wp14:editId="6CD3E8AA">
                <wp:simplePos x="0" y="0"/>
                <wp:positionH relativeFrom="column">
                  <wp:posOffset>-34925</wp:posOffset>
                </wp:positionH>
                <wp:positionV relativeFrom="paragraph">
                  <wp:posOffset>71755</wp:posOffset>
                </wp:positionV>
                <wp:extent cx="3713480" cy="493395"/>
                <wp:effectExtent l="6985" t="6350" r="13335" b="5080"/>
                <wp:wrapNone/>
                <wp:docPr id="887185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3480" cy="493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A2" w14:textId="77777777" w:rsidR="00644AA7" w:rsidRDefault="00644AA7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>COMISIÓN EVALUADORA DEL SELLO CEA-APQ</w:t>
                            </w:r>
                          </w:p>
                          <w:p w14:paraId="4A5C02A3" w14:textId="77777777" w:rsidR="00104FAB" w:rsidRDefault="00104FAB" w:rsidP="00104FAB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t xml:space="preserve">Convocatoria para la evaluación de colecciones científicas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5C029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5pt;margin-top:5.65pt;width:292.4pt;height:3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">
                <v:textbox>
                  <w:txbxContent>
                    <w:p w14:paraId="4A5C02A2" w14:textId="77777777" w:rsidR="00644AA7" w:rsidRDefault="00644AA7" w:rsidP="00104FAB">
                      <w:pPr>
                        <w:spacing w:after="0" w:line="240" w:lineRule="auto"/>
                        <w:jc w:val="center"/>
                      </w:pPr>
                      <w:r>
                        <w:t>COMISIÓN EVALUADORA DEL SELLO CEA-APQ</w:t>
                      </w:r>
                    </w:p>
                    <w:p w14:paraId="4A5C02A3" w14:textId="77777777" w:rsidR="00104FAB" w:rsidRDefault="00104FAB" w:rsidP="00104FAB">
                      <w:pPr>
                        <w:spacing w:after="0" w:line="240" w:lineRule="auto"/>
                        <w:jc w:val="center"/>
                      </w:pPr>
                      <w:r>
                        <w:t xml:space="preserve">Convocatoria para la evaluación de colecciones científicas      </w:t>
                      </w:r>
                    </w:p>
                  </w:txbxContent>
                </v:textbox>
              </v:shape>
            </w:pict>
          </mc:Fallback>
        </mc:AlternateContent>
      </w:r>
    </w:p>
    <w:p w14:paraId="4A5C0233" w14:textId="77777777" w:rsidR="004B0F13" w:rsidRDefault="004B0F13" w:rsidP="00644AA7">
      <w:pPr>
        <w:ind w:firstLine="708"/>
        <w:rPr>
          <w:lang w:val="es-ES_tradnl"/>
        </w:rPr>
      </w:pPr>
    </w:p>
    <w:tbl>
      <w:tblPr>
        <w:tblStyle w:val="Tablaconcuadrcula"/>
        <w:tblpPr w:leftFromText="141" w:rightFromText="141" w:vertAnchor="text" w:horzAnchor="margin" w:tblpXSpec="right" w:tblpY="221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276"/>
      </w:tblGrid>
      <w:tr w:rsidR="00B371C9" w14:paraId="4A5C0236" w14:textId="77777777" w:rsidTr="00B371C9">
        <w:trPr>
          <w:trHeight w:val="369"/>
        </w:trPr>
        <w:tc>
          <w:tcPr>
            <w:tcW w:w="1384" w:type="dxa"/>
            <w:vAlign w:val="center"/>
          </w:tcPr>
          <w:p w14:paraId="4A5C0234" w14:textId="77777777" w:rsidR="00B371C9" w:rsidRPr="00104FAB" w:rsidRDefault="00B371C9" w:rsidP="00B371C9">
            <w:pPr>
              <w:jc w:val="center"/>
              <w:rPr>
                <w:sz w:val="18"/>
                <w:szCs w:val="18"/>
                <w:lang w:val="es-ES_tradnl"/>
              </w:rPr>
            </w:pPr>
            <w:r w:rsidRPr="00104FAB">
              <w:rPr>
                <w:sz w:val="18"/>
                <w:szCs w:val="18"/>
                <w:lang w:val="es-ES_tradnl"/>
              </w:rPr>
              <w:t>Convocatoria</w:t>
            </w:r>
          </w:p>
        </w:tc>
        <w:tc>
          <w:tcPr>
            <w:tcW w:w="1276" w:type="dxa"/>
            <w:vAlign w:val="center"/>
          </w:tcPr>
          <w:p w14:paraId="4A5C0235" w14:textId="77777777" w:rsidR="00B371C9" w:rsidRPr="00104FAB" w:rsidRDefault="00B371C9" w:rsidP="00B371C9">
            <w:pPr>
              <w:jc w:val="center"/>
              <w:rPr>
                <w:sz w:val="18"/>
                <w:szCs w:val="18"/>
                <w:lang w:val="es-ES_tradnl"/>
              </w:rPr>
            </w:pPr>
          </w:p>
        </w:tc>
      </w:tr>
      <w:tr w:rsidR="00B371C9" w14:paraId="4A5C0239" w14:textId="77777777" w:rsidTr="00B371C9">
        <w:trPr>
          <w:trHeight w:val="369"/>
        </w:trPr>
        <w:tc>
          <w:tcPr>
            <w:tcW w:w="1384" w:type="dxa"/>
            <w:vAlign w:val="center"/>
          </w:tcPr>
          <w:p w14:paraId="4A5C0237" w14:textId="77777777" w:rsidR="00B371C9" w:rsidRPr="00104FAB" w:rsidRDefault="00B371C9" w:rsidP="00B371C9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Fecha</w:t>
            </w:r>
          </w:p>
        </w:tc>
        <w:tc>
          <w:tcPr>
            <w:tcW w:w="1276" w:type="dxa"/>
            <w:vAlign w:val="center"/>
          </w:tcPr>
          <w:p w14:paraId="4A5C0238" w14:textId="77777777" w:rsidR="00B371C9" w:rsidRPr="00104FAB" w:rsidRDefault="00B371C9" w:rsidP="00B371C9">
            <w:pPr>
              <w:jc w:val="center"/>
              <w:rPr>
                <w:sz w:val="18"/>
                <w:szCs w:val="18"/>
                <w:lang w:val="es-ES_tradnl"/>
              </w:rPr>
            </w:pPr>
            <w:r>
              <w:rPr>
                <w:sz w:val="18"/>
                <w:szCs w:val="18"/>
                <w:lang w:val="es-ES_tradnl"/>
              </w:rPr>
              <w:t>Dd/mm/aaaa</w:t>
            </w:r>
          </w:p>
        </w:tc>
      </w:tr>
    </w:tbl>
    <w:p w14:paraId="4A5C023A" w14:textId="77777777" w:rsidR="00C73D6F" w:rsidRPr="00F550C9" w:rsidRDefault="00C73D6F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5C023B" w14:textId="77777777" w:rsidR="00104FAB" w:rsidRDefault="00104FAB" w:rsidP="00104FAB">
      <w:pPr>
        <w:spacing w:after="0" w:line="240" w:lineRule="auto"/>
        <w:rPr>
          <w:sz w:val="20"/>
          <w:szCs w:val="20"/>
          <w:lang w:val="es-ES_tradnl"/>
        </w:rPr>
      </w:pPr>
      <w:r w:rsidRPr="00F550C9">
        <w:rPr>
          <w:sz w:val="20"/>
          <w:szCs w:val="20"/>
          <w:lang w:val="es-ES_tradnl"/>
        </w:rPr>
        <w:t xml:space="preserve">I.- </w:t>
      </w:r>
      <w:r w:rsidR="00C73D6F">
        <w:rPr>
          <w:sz w:val="20"/>
          <w:szCs w:val="20"/>
          <w:lang w:val="es-ES_tradnl"/>
        </w:rPr>
        <w:t>DECLARACIÓN DE APOYO DEL</w:t>
      </w:r>
      <w:r w:rsidR="009C067F">
        <w:rPr>
          <w:sz w:val="20"/>
          <w:szCs w:val="20"/>
          <w:lang w:val="es-ES_tradnl"/>
        </w:rPr>
        <w:t>/DE LA</w:t>
      </w:r>
      <w:r w:rsidR="00C73D6F">
        <w:rPr>
          <w:sz w:val="20"/>
          <w:szCs w:val="20"/>
          <w:lang w:val="es-ES_tradnl"/>
        </w:rPr>
        <w:t xml:space="preserve"> RESPONSABLE </w:t>
      </w:r>
      <w:r w:rsidR="0047172B">
        <w:rPr>
          <w:sz w:val="20"/>
          <w:szCs w:val="20"/>
          <w:lang w:val="es-ES_tradnl"/>
        </w:rPr>
        <w:t xml:space="preserve">DE PUBLICACIONES </w:t>
      </w:r>
      <w:r w:rsidR="00FA6883">
        <w:rPr>
          <w:sz w:val="20"/>
          <w:szCs w:val="20"/>
          <w:lang w:val="es-ES_tradnl"/>
        </w:rPr>
        <w:t>O DE LA EDITORIAL</w:t>
      </w:r>
    </w:p>
    <w:p w14:paraId="4A5C023C" w14:textId="77777777" w:rsidR="00C73D6F" w:rsidRPr="00F550C9" w:rsidRDefault="00C73D6F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5C023D" w14:textId="77777777" w:rsidR="00104FAB" w:rsidRPr="00F550C9" w:rsidRDefault="00104FAB" w:rsidP="00104FAB">
      <w:pPr>
        <w:spacing w:after="0" w:line="240" w:lineRule="auto"/>
        <w:rPr>
          <w:sz w:val="20"/>
          <w:szCs w:val="20"/>
          <w:lang w:val="es-ES_tradnl"/>
        </w:rPr>
      </w:pPr>
    </w:p>
    <w:p w14:paraId="4A5C023E" w14:textId="0DCC2F0C" w:rsidR="00275D2C" w:rsidRDefault="00C73D6F" w:rsidP="00C73D6F">
      <w:pPr>
        <w:spacing w:after="0" w:line="36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D. / Dña. [nombre y apellidos] Con DNI nº [DNI con letra], como </w:t>
      </w:r>
      <w:r w:rsidR="00FA6883">
        <w:rPr>
          <w:sz w:val="20"/>
          <w:szCs w:val="20"/>
          <w:lang w:val="es-ES_tradnl"/>
        </w:rPr>
        <w:t>responsable de</w:t>
      </w:r>
      <w:r>
        <w:rPr>
          <w:sz w:val="20"/>
          <w:szCs w:val="20"/>
          <w:lang w:val="es-ES_tradnl"/>
        </w:rPr>
        <w:t xml:space="preserve"> [Nombre de la editorial, servicio de publicaciones, etc</w:t>
      </w:r>
      <w:r w:rsidR="004B0F13">
        <w:rPr>
          <w:sz w:val="20"/>
          <w:szCs w:val="20"/>
          <w:lang w:val="es-ES_tradnl"/>
        </w:rPr>
        <w:t>.</w:t>
      </w:r>
      <w:r>
        <w:rPr>
          <w:sz w:val="20"/>
          <w:szCs w:val="20"/>
          <w:lang w:val="es-ES_tradnl"/>
        </w:rPr>
        <w:t xml:space="preserve">] declaro mi voluntad de participar en el proceso de evaluación de la colección [Nombre de la colección] en la presente convocatoria. </w:t>
      </w:r>
      <w:r w:rsidR="001E6398">
        <w:rPr>
          <w:sz w:val="20"/>
          <w:szCs w:val="20"/>
          <w:lang w:val="es-ES_tradnl"/>
        </w:rPr>
        <w:t>Asimismo,</w:t>
      </w:r>
      <w:r>
        <w:rPr>
          <w:sz w:val="20"/>
          <w:szCs w:val="20"/>
          <w:lang w:val="es-ES_tradnl"/>
        </w:rPr>
        <w:t xml:space="preserve"> me declaro conocedor</w:t>
      </w:r>
      <w:r w:rsidR="009C067F">
        <w:rPr>
          <w:sz w:val="20"/>
          <w:szCs w:val="20"/>
          <w:lang w:val="es-ES_tradnl"/>
        </w:rPr>
        <w:t>/a</w:t>
      </w:r>
      <w:r>
        <w:rPr>
          <w:sz w:val="20"/>
          <w:szCs w:val="20"/>
          <w:lang w:val="es-ES_tradnl"/>
        </w:rPr>
        <w:t xml:space="preserve"> de las bases que la regulan y ratifico la veracidad de los datos aportados.</w:t>
      </w:r>
    </w:p>
    <w:p w14:paraId="4A5C023F" w14:textId="77777777" w:rsidR="00C73D6F" w:rsidRDefault="00C73D6F" w:rsidP="00275D2C">
      <w:pPr>
        <w:spacing w:after="0" w:line="240" w:lineRule="auto"/>
        <w:rPr>
          <w:sz w:val="20"/>
          <w:szCs w:val="20"/>
          <w:lang w:val="es-ES_tradnl"/>
        </w:rPr>
      </w:pPr>
    </w:p>
    <w:p w14:paraId="4A5C0240" w14:textId="77777777" w:rsidR="00AB6BE6" w:rsidRDefault="00AB6BE6" w:rsidP="00AB6BE6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 w:rsidRPr="00A26CCC">
        <w:rPr>
          <w:color w:val="000000" w:themeColor="text1"/>
          <w:sz w:val="20"/>
          <w:szCs w:val="20"/>
          <w:lang w:val="es-ES_tradnl"/>
        </w:rPr>
        <w:t xml:space="preserve">II.- MENCIÓN SOBRE EL ALCANCE </w:t>
      </w:r>
      <w:r w:rsidR="00171700">
        <w:rPr>
          <w:color w:val="000000" w:themeColor="text1"/>
          <w:sz w:val="20"/>
          <w:szCs w:val="20"/>
          <w:lang w:val="es-ES_tradnl"/>
        </w:rPr>
        <w:t>DE LA COLECCIÓN.</w:t>
      </w:r>
    </w:p>
    <w:p w14:paraId="4A5C0241" w14:textId="77777777" w:rsidR="00171700" w:rsidRPr="00A26CCC" w:rsidRDefault="00171700" w:rsidP="00AB6BE6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4A5C0242" w14:textId="27316B34" w:rsidR="00AB6BE6" w:rsidRPr="00A26CCC" w:rsidRDefault="00DF48A8" w:rsidP="00AB6BE6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  <w:color w:val="000000" w:themeColor="text1"/>
          <w:sz w:val="20"/>
          <w:szCs w:val="20"/>
          <w:lang w:val="es-ES_trad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5C0291" wp14:editId="5F1AEE36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8890" t="11430" r="12065" b="10795"/>
                <wp:wrapNone/>
                <wp:docPr id="135923413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A4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5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6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7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8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9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A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B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C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D" w14:textId="77777777" w:rsidR="00AB6BE6" w:rsidRDefault="00AB6BE6" w:rsidP="00AB6BE6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AE" w14:textId="77777777" w:rsidR="00AB6BE6" w:rsidRPr="00AB6BE6" w:rsidRDefault="00AB6BE6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0291" id="Text Box 4" o:spid="_x0000_s1027" type="#_x0000_t202" style="position:absolute;margin-left:0;margin-top:0;width:421.35pt;height:149.75pt;z-index:25166233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" strokecolor="black [3213]">
                <v:textbox>
                  <w:txbxContent>
                    <w:p w14:paraId="4A5C02A4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5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6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7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8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9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A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B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C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D" w14:textId="77777777" w:rsidR="00AB6BE6" w:rsidRDefault="00AB6BE6" w:rsidP="00AB6BE6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AE" w14:textId="77777777" w:rsidR="00AB6BE6" w:rsidRPr="00AB6BE6" w:rsidRDefault="00AB6BE6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5C0243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4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5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6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7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8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9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A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B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C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D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E" w14:textId="77777777" w:rsidR="00AB6BE6" w:rsidRPr="00AB6BE6" w:rsidRDefault="00AB6BE6" w:rsidP="00AB6BE6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4F" w14:textId="77777777" w:rsidR="00EA5572" w:rsidRDefault="00EA5572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50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color w:val="000000" w:themeColor="text1"/>
          <w:sz w:val="20"/>
          <w:szCs w:val="20"/>
          <w:lang w:val="es-ES_tradnl"/>
        </w:rPr>
        <w:t>I</w:t>
      </w:r>
      <w:r w:rsidRPr="00A26CCC">
        <w:rPr>
          <w:color w:val="000000" w:themeColor="text1"/>
          <w:sz w:val="20"/>
          <w:szCs w:val="20"/>
          <w:lang w:val="es-ES_tradnl"/>
        </w:rPr>
        <w:t xml:space="preserve">II.- </w:t>
      </w:r>
      <w:r>
        <w:rPr>
          <w:color w:val="000000" w:themeColor="text1"/>
          <w:sz w:val="20"/>
          <w:szCs w:val="20"/>
          <w:lang w:val="es-ES_tradnl"/>
        </w:rPr>
        <w:t>OBJETIVOS Y COBERTURA DE LA COLECCIÓN.</w:t>
      </w:r>
    </w:p>
    <w:p w14:paraId="4A5C0251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4A5C0252" w14:textId="3F997361" w:rsidR="00171700" w:rsidRPr="00A26CCC" w:rsidRDefault="00DF48A8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  <w:color w:val="000000" w:themeColor="text1"/>
          <w:sz w:val="20"/>
          <w:szCs w:val="20"/>
          <w:lang w:val="es-ES_trad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5C0292" wp14:editId="3CC07D73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8890" t="10160" r="12065" b="12065"/>
                <wp:wrapNone/>
                <wp:docPr id="181271769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AF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0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1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2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3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4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5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6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7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8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9" w14:textId="77777777" w:rsidR="00171700" w:rsidRPr="00AB6BE6" w:rsidRDefault="00171700" w:rsidP="00171700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0292" id="Text Box 6" o:spid="_x0000_s1028" type="#_x0000_t202" style="position:absolute;margin-left:0;margin-top:0;width:421.35pt;height:149.75pt;z-index:25166438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" strokecolor="black [3213]">
                <v:textbox>
                  <w:txbxContent>
                    <w:p w14:paraId="4A5C02AF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0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1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2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3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4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5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6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7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8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9" w14:textId="77777777" w:rsidR="00171700" w:rsidRPr="00AB6BE6" w:rsidRDefault="00171700" w:rsidP="00171700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5C0253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4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5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6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7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8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9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A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B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5C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4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color w:val="000000" w:themeColor="text1"/>
          <w:sz w:val="20"/>
          <w:szCs w:val="20"/>
          <w:lang w:val="es-ES_tradnl"/>
        </w:rPr>
        <w:lastRenderedPageBreak/>
        <w:t>IV</w:t>
      </w:r>
      <w:r w:rsidRPr="00A26CCC">
        <w:rPr>
          <w:color w:val="000000" w:themeColor="text1"/>
          <w:sz w:val="20"/>
          <w:szCs w:val="20"/>
          <w:lang w:val="es-ES_tradnl"/>
        </w:rPr>
        <w:t xml:space="preserve">.- </w:t>
      </w:r>
      <w:r>
        <w:rPr>
          <w:color w:val="000000" w:themeColor="text1"/>
          <w:sz w:val="20"/>
          <w:szCs w:val="20"/>
          <w:lang w:val="es-ES_tradnl"/>
        </w:rPr>
        <w:t>APORTACIÓN DE LA COLECCIÓN A SU ÁREA DE CONOCIMIENTO.</w:t>
      </w:r>
    </w:p>
    <w:p w14:paraId="4A5C0265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4A5C0266" w14:textId="60D0EB24" w:rsidR="00171700" w:rsidRPr="00A26CCC" w:rsidRDefault="00DF48A8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  <w:color w:val="000000" w:themeColor="text1"/>
          <w:sz w:val="20"/>
          <w:szCs w:val="20"/>
          <w:lang w:val="es-ES_trad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5C0293" wp14:editId="0E8D610D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8890" t="8890" r="12065" b="13335"/>
                <wp:wrapNone/>
                <wp:docPr id="1693977035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BA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B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C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D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E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BF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0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1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2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3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4" w14:textId="77777777" w:rsidR="00171700" w:rsidRPr="00AB6BE6" w:rsidRDefault="00171700" w:rsidP="00171700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0293" id="Text Box 7" o:spid="_x0000_s1029" type="#_x0000_t202" style="position:absolute;margin-left:0;margin-top:0;width:421.35pt;height:149.75pt;z-index:25166643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" strokecolor="black [3213]">
                <v:textbox>
                  <w:txbxContent>
                    <w:p w14:paraId="4A5C02BA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B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C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D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E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BF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0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1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2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3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4" w14:textId="77777777" w:rsidR="00171700" w:rsidRPr="00AB6BE6" w:rsidRDefault="00171700" w:rsidP="00171700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5C0267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8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9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A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B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C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D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E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6F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0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1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72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73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74" w14:textId="77777777" w:rsidR="00171700" w:rsidRDefault="00171700" w:rsidP="00171700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75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color w:val="000000" w:themeColor="text1"/>
          <w:sz w:val="20"/>
          <w:szCs w:val="20"/>
          <w:lang w:val="es-ES_tradnl"/>
        </w:rPr>
        <w:t>V</w:t>
      </w:r>
      <w:r w:rsidRPr="00A26CCC">
        <w:rPr>
          <w:color w:val="000000" w:themeColor="text1"/>
          <w:sz w:val="20"/>
          <w:szCs w:val="20"/>
          <w:lang w:val="es-ES_tradnl"/>
        </w:rPr>
        <w:t xml:space="preserve">.- </w:t>
      </w:r>
      <w:r>
        <w:rPr>
          <w:color w:val="000000" w:themeColor="text1"/>
          <w:sz w:val="20"/>
          <w:szCs w:val="20"/>
          <w:lang w:val="es-ES_tradnl"/>
        </w:rPr>
        <w:t>PÚBLICO OBJETIVO AL QUE VA DIRIGIDA LA COLECCIÓN.</w:t>
      </w:r>
    </w:p>
    <w:p w14:paraId="4A5C0276" w14:textId="77777777" w:rsidR="00171700" w:rsidRPr="00A26CCC" w:rsidRDefault="00171700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4A5C0277" w14:textId="0DD90EAF" w:rsidR="00171700" w:rsidRPr="00A26CCC" w:rsidRDefault="00DF48A8" w:rsidP="00171700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  <w:color w:val="000000" w:themeColor="text1"/>
          <w:sz w:val="20"/>
          <w:szCs w:val="20"/>
          <w:lang w:val="es-ES_trad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A5C0294" wp14:editId="6356A3DC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8890" t="8255" r="12065" b="13970"/>
                <wp:wrapNone/>
                <wp:docPr id="16229852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C02C5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6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7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8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9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A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B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C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D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E" w14:textId="77777777" w:rsidR="00171700" w:rsidRDefault="00171700" w:rsidP="00171700">
                            <w:pPr>
                              <w:spacing w:after="0" w:line="240" w:lineRule="auto"/>
                              <w:rPr>
                                <w:lang w:val="es-ES_tradnl"/>
                              </w:rPr>
                            </w:pPr>
                          </w:p>
                          <w:p w14:paraId="4A5C02CF" w14:textId="77777777" w:rsidR="00171700" w:rsidRPr="00AB6BE6" w:rsidRDefault="00171700" w:rsidP="00171700">
                            <w:pPr>
                              <w:rPr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0294" id="Text Box 8" o:spid="_x0000_s1030" type="#_x0000_t202" style="position:absolute;margin-left:0;margin-top:0;width:421.35pt;height:149.75pt;z-index:25166848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" strokecolor="black [3213]">
                <v:textbox>
                  <w:txbxContent>
                    <w:p w14:paraId="4A5C02C5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6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7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8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9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A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B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C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D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E" w14:textId="77777777" w:rsidR="00171700" w:rsidRDefault="00171700" w:rsidP="00171700">
                      <w:pPr>
                        <w:spacing w:after="0" w:line="240" w:lineRule="auto"/>
                        <w:rPr>
                          <w:lang w:val="es-ES_tradnl"/>
                        </w:rPr>
                      </w:pPr>
                    </w:p>
                    <w:p w14:paraId="4A5C02CF" w14:textId="77777777" w:rsidR="00171700" w:rsidRPr="00AB6BE6" w:rsidRDefault="00171700" w:rsidP="00171700">
                      <w:pPr>
                        <w:rPr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5C0278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9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A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B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C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D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E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7F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80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81" w14:textId="77777777" w:rsidR="00171700" w:rsidRPr="00AB6BE6" w:rsidRDefault="00171700" w:rsidP="00171700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A5C0282" w14:textId="77777777" w:rsidR="00171700" w:rsidRDefault="00171700" w:rsidP="00171700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83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7D35CB6B" w14:textId="77777777" w:rsidR="00BC59FA" w:rsidRDefault="00BC59FA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18B2FFDD" w14:textId="3AAFDF4A" w:rsidR="00BC59FA" w:rsidRPr="004366B3" w:rsidRDefault="00BC59FA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 w:rsidRPr="004366B3">
        <w:rPr>
          <w:color w:val="000000" w:themeColor="text1"/>
          <w:sz w:val="20"/>
          <w:szCs w:val="20"/>
          <w:lang w:val="es-ES_tradnl"/>
        </w:rPr>
        <w:t>V</w:t>
      </w:r>
      <w:r w:rsidR="004366B3">
        <w:rPr>
          <w:color w:val="000000" w:themeColor="text1"/>
          <w:sz w:val="20"/>
          <w:szCs w:val="20"/>
          <w:lang w:val="es-ES_tradnl"/>
        </w:rPr>
        <w:t>I</w:t>
      </w:r>
      <w:r w:rsidRPr="004366B3">
        <w:rPr>
          <w:color w:val="000000" w:themeColor="text1"/>
          <w:sz w:val="20"/>
          <w:szCs w:val="20"/>
          <w:lang w:val="es-ES_tradnl"/>
        </w:rPr>
        <w:t xml:space="preserve">.- EN CASO DE </w:t>
      </w:r>
      <w:r w:rsidR="00A51FD5" w:rsidRPr="004366B3">
        <w:rPr>
          <w:color w:val="000000" w:themeColor="text1"/>
          <w:sz w:val="20"/>
          <w:szCs w:val="20"/>
          <w:lang w:val="es-ES_tradnl"/>
        </w:rPr>
        <w:t xml:space="preserve">QUE EN EL PERIODO EVALUADO SE INCLUYAN OBRAS COELCTIVAS, JUSTIFICAR A CONTINUACIÓN </w:t>
      </w:r>
      <w:r w:rsidR="004366B3" w:rsidRPr="004366B3">
        <w:rPr>
          <w:color w:val="000000" w:themeColor="text1"/>
          <w:sz w:val="20"/>
          <w:szCs w:val="20"/>
          <w:lang w:val="es-ES_tradnl"/>
        </w:rPr>
        <w:t>EL ORIGEN Y PLANIFICACIÓN EDITORIAL DE ESTAS</w:t>
      </w:r>
      <w:r w:rsidRPr="004366B3">
        <w:rPr>
          <w:color w:val="000000" w:themeColor="text1"/>
          <w:sz w:val="20"/>
          <w:szCs w:val="20"/>
          <w:lang w:val="es-ES_tradnl"/>
        </w:rPr>
        <w:t>.</w:t>
      </w:r>
    </w:p>
    <w:p w14:paraId="260E8BB1" w14:textId="77777777" w:rsidR="00BC59FA" w:rsidRPr="001B2A42" w:rsidRDefault="00BC59FA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1711C6F1" w14:textId="1D64FBB7" w:rsidR="00BC59FA" w:rsidRPr="001B2A42" w:rsidRDefault="00DF48A8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AE378B" wp14:editId="13DCEC61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351145" cy="1901825"/>
                <wp:effectExtent l="0" t="0" r="1905" b="3175"/>
                <wp:wrapNone/>
                <wp:docPr id="592063680" name="Cuadro de tex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1145" cy="1901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A17CC6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313C7F30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78E8244F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7CC5DCA9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4DAF4A3C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58BFCFF7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519A0D59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1DFEE846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57219035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3DA625BC" w14:textId="77777777" w:rsidR="00BC59FA" w:rsidRPr="001B2A42" w:rsidRDefault="00BC59FA" w:rsidP="00BC59FA">
                            <w:pPr>
                              <w:spacing w:after="0" w:line="240" w:lineRule="auto"/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  <w:p w14:paraId="2A026707" w14:textId="77777777" w:rsidR="00BC59FA" w:rsidRPr="001B2A42" w:rsidRDefault="00BC59FA" w:rsidP="00BC59FA">
                            <w:pPr>
                              <w:rPr>
                                <w:color w:val="000000" w:themeColor="text1"/>
                                <w:lang w:val="es-ES_tradn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E378B" id="Cuadro de texto 1" o:spid="_x0000_s1031" type="#_x0000_t202" style="position:absolute;margin-left:0;margin-top:0;width:421.35pt;height:149.75pt;z-index:25167052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" strokecolor="black [3213]">
                <v:textbox>
                  <w:txbxContent>
                    <w:p w14:paraId="3FA17CC6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313C7F30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78E8244F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7CC5DCA9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4DAF4A3C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58BFCFF7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519A0D59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1DFEE846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57219035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3DA625BC" w14:textId="77777777" w:rsidR="00BC59FA" w:rsidRPr="001B2A42" w:rsidRDefault="00BC59FA" w:rsidP="00BC59FA">
                      <w:pPr>
                        <w:spacing w:after="0" w:line="240" w:lineRule="auto"/>
                        <w:rPr>
                          <w:color w:val="000000" w:themeColor="text1"/>
                          <w:lang w:val="es-ES_tradnl"/>
                        </w:rPr>
                      </w:pPr>
                    </w:p>
                    <w:p w14:paraId="2A026707" w14:textId="77777777" w:rsidR="00BC59FA" w:rsidRPr="001B2A42" w:rsidRDefault="00BC59FA" w:rsidP="00BC59FA">
                      <w:pPr>
                        <w:rPr>
                          <w:color w:val="000000" w:themeColor="text1"/>
                          <w:lang w:val="es-ES_trad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009C386" w14:textId="77777777" w:rsidR="00BC59FA" w:rsidRPr="001B2A42" w:rsidRDefault="00BC59FA" w:rsidP="00BC59FA">
      <w:pPr>
        <w:spacing w:after="0" w:line="240" w:lineRule="auto"/>
        <w:rPr>
          <w:color w:val="000000" w:themeColor="text1"/>
          <w:sz w:val="20"/>
          <w:szCs w:val="20"/>
          <w:lang w:val="es-ES_tradnl"/>
        </w:rPr>
      </w:pPr>
    </w:p>
    <w:p w14:paraId="319EB975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313D85D0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20433AE8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E378E8D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464A0DF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637C6932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36DC895E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458EABB2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0D5DAF9F" w14:textId="77777777" w:rsidR="00BC59FA" w:rsidRPr="00AB6BE6" w:rsidRDefault="00BC59FA" w:rsidP="00BC59FA">
      <w:pPr>
        <w:spacing w:after="0" w:line="240" w:lineRule="auto"/>
        <w:rPr>
          <w:color w:val="FF0000"/>
          <w:sz w:val="20"/>
          <w:szCs w:val="20"/>
          <w:lang w:val="es-ES_tradnl"/>
        </w:rPr>
      </w:pPr>
    </w:p>
    <w:p w14:paraId="5E272613" w14:textId="77777777" w:rsidR="00BC59FA" w:rsidRDefault="00BC59FA" w:rsidP="00BC59FA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1EEC9367" w14:textId="77777777" w:rsidR="00BC59FA" w:rsidRDefault="00BC59FA" w:rsidP="00BC59FA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84" w14:textId="77777777" w:rsidR="00171700" w:rsidRDefault="00171700" w:rsidP="00BC59FA">
      <w:pPr>
        <w:spacing w:after="0" w:line="240" w:lineRule="auto"/>
        <w:rPr>
          <w:sz w:val="20"/>
          <w:szCs w:val="20"/>
          <w:lang w:val="es-ES_tradnl"/>
        </w:rPr>
      </w:pPr>
    </w:p>
    <w:p w14:paraId="4A5C0285" w14:textId="77777777" w:rsidR="00171700" w:rsidRDefault="00171700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</w:p>
    <w:p w14:paraId="4A5C0286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En             , a       de                de   </w:t>
      </w:r>
    </w:p>
    <w:p w14:paraId="4A5C0287" w14:textId="77777777" w:rsidR="00275D2C" w:rsidRDefault="00275D2C" w:rsidP="00275D2C">
      <w:pPr>
        <w:spacing w:after="0" w:line="240" w:lineRule="auto"/>
        <w:jc w:val="right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ab/>
      </w:r>
    </w:p>
    <w:p w14:paraId="4A5C0288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 </w:t>
      </w:r>
    </w:p>
    <w:p w14:paraId="4A5C0289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4A5C028A" w14:textId="77777777" w:rsidR="00275D2C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4A5C028B" w14:textId="77777777" w:rsidR="00C73D6F" w:rsidRDefault="00275D2C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 xml:space="preserve">         Firma y sello:</w:t>
      </w:r>
    </w:p>
    <w:p w14:paraId="4A5C028C" w14:textId="77777777" w:rsidR="00AB6BE6" w:rsidRDefault="00AB6BE6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4A5C028D" w14:textId="77777777" w:rsidR="00AB6BE6" w:rsidRDefault="00AB6BE6" w:rsidP="00275D2C">
      <w:pPr>
        <w:spacing w:after="0" w:line="240" w:lineRule="auto"/>
        <w:ind w:left="5664"/>
        <w:rPr>
          <w:sz w:val="20"/>
          <w:szCs w:val="20"/>
          <w:lang w:val="es-ES_tradnl"/>
        </w:rPr>
      </w:pPr>
    </w:p>
    <w:p w14:paraId="4A5C028E" w14:textId="77777777" w:rsidR="00C73D6F" w:rsidRPr="00F550C9" w:rsidRDefault="00C73D6F" w:rsidP="00AB6BE6">
      <w:pPr>
        <w:spacing w:after="0" w:line="240" w:lineRule="auto"/>
        <w:rPr>
          <w:sz w:val="20"/>
          <w:szCs w:val="20"/>
          <w:lang w:val="es-ES_tradnl"/>
        </w:rPr>
      </w:pPr>
      <w:r>
        <w:rPr>
          <w:sz w:val="20"/>
          <w:szCs w:val="20"/>
          <w:lang w:val="es-ES_tradnl"/>
        </w:rPr>
        <w:t>*En el caso de colecciones coeditadas se deberá enviar sólo el apoyo del</w:t>
      </w:r>
      <w:r w:rsidR="009C067F">
        <w:rPr>
          <w:sz w:val="20"/>
          <w:szCs w:val="20"/>
          <w:lang w:val="es-ES_tradnl"/>
        </w:rPr>
        <w:t>/de la</w:t>
      </w:r>
      <w:r>
        <w:rPr>
          <w:sz w:val="20"/>
          <w:szCs w:val="20"/>
          <w:lang w:val="es-ES_tradnl"/>
        </w:rPr>
        <w:t xml:space="preserve"> responsable </w:t>
      </w:r>
      <w:r w:rsidR="00FA6883">
        <w:rPr>
          <w:sz w:val="20"/>
          <w:szCs w:val="20"/>
          <w:lang w:val="es-ES_tradnl"/>
        </w:rPr>
        <w:t>de las publicaciones</w:t>
      </w:r>
      <w:r>
        <w:rPr>
          <w:sz w:val="20"/>
          <w:szCs w:val="20"/>
          <w:lang w:val="es-ES_tradnl"/>
        </w:rPr>
        <w:t xml:space="preserve"> de la entidad interlocutora en el proceso de evaluación.</w:t>
      </w:r>
      <w:r w:rsidR="00AB6BE6" w:rsidRPr="00F550C9">
        <w:rPr>
          <w:sz w:val="20"/>
          <w:szCs w:val="20"/>
          <w:lang w:val="es-ES_tradnl"/>
        </w:rPr>
        <w:t xml:space="preserve"> </w:t>
      </w:r>
    </w:p>
    <w:sectPr w:rsidR="00C73D6F" w:rsidRPr="00F550C9" w:rsidSect="00AF2EA2">
      <w:headerReference w:type="default" r:id="rId10"/>
      <w:pgSz w:w="11906" w:h="16838"/>
      <w:pgMar w:top="3828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5C0297" w14:textId="77777777" w:rsidR="00791A73" w:rsidRDefault="00791A73" w:rsidP="00644AA7">
      <w:pPr>
        <w:spacing w:after="0" w:line="240" w:lineRule="auto"/>
      </w:pPr>
      <w:r>
        <w:separator/>
      </w:r>
    </w:p>
  </w:endnote>
  <w:endnote w:type="continuationSeparator" w:id="0">
    <w:p w14:paraId="4A5C0298" w14:textId="77777777" w:rsidR="00791A73" w:rsidRDefault="00791A73" w:rsidP="00644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5C0295" w14:textId="77777777" w:rsidR="00791A73" w:rsidRDefault="00791A73" w:rsidP="00644AA7">
      <w:pPr>
        <w:spacing w:after="0" w:line="240" w:lineRule="auto"/>
      </w:pPr>
      <w:r>
        <w:separator/>
      </w:r>
    </w:p>
  </w:footnote>
  <w:footnote w:type="continuationSeparator" w:id="0">
    <w:p w14:paraId="4A5C0296" w14:textId="77777777" w:rsidR="00791A73" w:rsidRDefault="00791A73" w:rsidP="00644A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5C0299" w14:textId="395E526D" w:rsidR="00644AA7" w:rsidRDefault="00AB6FAF">
    <w:pPr>
      <w:pStyle w:val="Encabezado"/>
    </w:pPr>
    <w:r>
      <w:rPr>
        <w:noProof/>
      </w:rPr>
      <w:drawing>
        <wp:anchor distT="0" distB="0" distL="114300" distR="114300" simplePos="0" relativeHeight="251625984" behindDoc="0" locked="0" layoutInCell="1" allowOverlap="1" wp14:anchorId="592330DB" wp14:editId="571AB4BA">
          <wp:simplePos x="0" y="0"/>
          <wp:positionH relativeFrom="column">
            <wp:posOffset>2065020</wp:posOffset>
          </wp:positionH>
          <wp:positionV relativeFrom="paragraph">
            <wp:posOffset>-6350</wp:posOffset>
          </wp:positionV>
          <wp:extent cx="1269365" cy="1019175"/>
          <wp:effectExtent l="0" t="0" r="0" b="0"/>
          <wp:wrapNone/>
          <wp:docPr id="1168517024" name="Imagen 1168517024" descr="Nombre de la empresa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7980643" name="Imagen 1" descr="Nombre de la empresa&#10;&#10;Descripción generada automáticamente con confianza baja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97" t="5288" r="6339" b="30769"/>
                  <a:stretch/>
                </pic:blipFill>
                <pic:spPr bwMode="auto">
                  <a:xfrm>
                    <a:off x="0" y="0"/>
                    <a:ext cx="1269365" cy="10191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3568" behindDoc="0" locked="0" layoutInCell="1" allowOverlap="1" wp14:anchorId="325C7F19" wp14:editId="5EDF3319">
          <wp:simplePos x="0" y="0"/>
          <wp:positionH relativeFrom="margin">
            <wp:posOffset>1832610</wp:posOffset>
          </wp:positionH>
          <wp:positionV relativeFrom="paragraph">
            <wp:posOffset>1256665</wp:posOffset>
          </wp:positionV>
          <wp:extent cx="2058670" cy="334645"/>
          <wp:effectExtent l="0" t="0" r="0" b="8255"/>
          <wp:wrapNone/>
          <wp:docPr id="318788241" name="Imagen 6" descr="Imagen que contiene Gráfic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788241" name="Imagen 6" descr="Imagen que contiene Gráfico&#10;&#10;Descripción generada automáticamente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58670" cy="334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71040" behindDoc="0" locked="0" layoutInCell="1" allowOverlap="1" wp14:anchorId="0C81FF68" wp14:editId="71979294">
          <wp:simplePos x="0" y="0"/>
          <wp:positionH relativeFrom="column">
            <wp:posOffset>0</wp:posOffset>
          </wp:positionH>
          <wp:positionV relativeFrom="paragraph">
            <wp:posOffset>1129665</wp:posOffset>
          </wp:positionV>
          <wp:extent cx="1465580" cy="704850"/>
          <wp:effectExtent l="0" t="0" r="1270" b="0"/>
          <wp:wrapNone/>
          <wp:docPr id="2119033993" name="Imagen 2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9033993" name="Imagen 2" descr="Logotipo, nombre de la empresa&#10;&#10;Descripción generada automáticamente"/>
                  <pic:cNvPicPr/>
                </pic:nvPicPr>
                <pic:blipFill rotWithShape="1">
                  <a:blip r:embed="rId3"/>
                  <a:srcRect l="15666" t="23560" r="15001" b="24084"/>
                  <a:stretch/>
                </pic:blipFill>
                <pic:spPr bwMode="auto">
                  <a:xfrm>
                    <a:off x="0" y="0"/>
                    <a:ext cx="1465580" cy="704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48512" behindDoc="1" locked="0" layoutInCell="1" allowOverlap="1" wp14:anchorId="2C1AC45D" wp14:editId="41ADA245">
          <wp:simplePos x="0" y="0"/>
          <wp:positionH relativeFrom="margin">
            <wp:posOffset>4204335</wp:posOffset>
          </wp:positionH>
          <wp:positionV relativeFrom="paragraph">
            <wp:posOffset>1009015</wp:posOffset>
          </wp:positionV>
          <wp:extent cx="1132840" cy="866140"/>
          <wp:effectExtent l="0" t="0" r="0" b="0"/>
          <wp:wrapNone/>
          <wp:docPr id="1425733110" name="Imagen 1425733110" descr="logou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5733110" name="Imagen 1425733110" descr="logoune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2840" cy="8661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96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1A17"/>
    <w:rsid w:val="000179CD"/>
    <w:rsid w:val="000A5C9C"/>
    <w:rsid w:val="00104FAB"/>
    <w:rsid w:val="00122CA4"/>
    <w:rsid w:val="001416F4"/>
    <w:rsid w:val="00171700"/>
    <w:rsid w:val="001D0AC7"/>
    <w:rsid w:val="001E6398"/>
    <w:rsid w:val="00275D2C"/>
    <w:rsid w:val="0036375B"/>
    <w:rsid w:val="00387538"/>
    <w:rsid w:val="003D56B0"/>
    <w:rsid w:val="003D7AE0"/>
    <w:rsid w:val="004366B3"/>
    <w:rsid w:val="0047172B"/>
    <w:rsid w:val="004B0F13"/>
    <w:rsid w:val="005D4E0E"/>
    <w:rsid w:val="00604E88"/>
    <w:rsid w:val="0062317B"/>
    <w:rsid w:val="00644AA7"/>
    <w:rsid w:val="006706DD"/>
    <w:rsid w:val="006D016D"/>
    <w:rsid w:val="00780516"/>
    <w:rsid w:val="00791A73"/>
    <w:rsid w:val="00871A17"/>
    <w:rsid w:val="009C067F"/>
    <w:rsid w:val="00A26CCC"/>
    <w:rsid w:val="00A51FD5"/>
    <w:rsid w:val="00A6306D"/>
    <w:rsid w:val="00AB6BE6"/>
    <w:rsid w:val="00AB6FAF"/>
    <w:rsid w:val="00AC0C42"/>
    <w:rsid w:val="00AF2EA2"/>
    <w:rsid w:val="00B371C9"/>
    <w:rsid w:val="00BA1CE0"/>
    <w:rsid w:val="00BC59FA"/>
    <w:rsid w:val="00BF0D49"/>
    <w:rsid w:val="00C73D6F"/>
    <w:rsid w:val="00CD7499"/>
    <w:rsid w:val="00DF48A8"/>
    <w:rsid w:val="00E00DD4"/>
    <w:rsid w:val="00EA5572"/>
    <w:rsid w:val="00F550C9"/>
    <w:rsid w:val="00FA6883"/>
    <w:rsid w:val="00FB0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7"/>
    <o:shapelayout v:ext="edit">
      <o:idmap v:ext="edit" data="1"/>
    </o:shapelayout>
  </w:shapeDefaults>
  <w:decimalSymbol w:val=","/>
  <w:listSeparator w:val=";"/>
  <w14:docId w14:val="4A5C022C"/>
  <w15:docId w15:val="{6292C207-CA17-4C08-83A9-A3504FEF69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C9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71A17"/>
    <w:pPr>
      <w:autoSpaceDE w:val="0"/>
      <w:autoSpaceDN w:val="0"/>
      <w:adjustRightInd w:val="0"/>
      <w:spacing w:after="0" w:line="240" w:lineRule="auto"/>
    </w:pPr>
    <w:rPr>
      <w:rFonts w:ascii="Garamond" w:hAnsi="Garamond" w:cs="Garamond"/>
      <w:color w:val="000000"/>
      <w:sz w:val="24"/>
      <w:szCs w:val="24"/>
    </w:rPr>
  </w:style>
  <w:style w:type="paragraph" w:customStyle="1" w:styleId="Normal1">
    <w:name w:val="Normal+1"/>
    <w:basedOn w:val="Default"/>
    <w:next w:val="Default"/>
    <w:uiPriority w:val="99"/>
    <w:rsid w:val="00871A17"/>
    <w:rPr>
      <w:rFonts w:cstheme="minorBidi"/>
      <w:color w:val="auto"/>
    </w:rPr>
  </w:style>
  <w:style w:type="paragraph" w:styleId="Encabezado">
    <w:name w:val="header"/>
    <w:basedOn w:val="Normal"/>
    <w:link w:val="Encabezado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44AA7"/>
  </w:style>
  <w:style w:type="paragraph" w:styleId="Piedepgina">
    <w:name w:val="footer"/>
    <w:basedOn w:val="Normal"/>
    <w:link w:val="PiedepginaCar"/>
    <w:uiPriority w:val="99"/>
    <w:unhideWhenUsed/>
    <w:rsid w:val="00644AA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44AA7"/>
  </w:style>
  <w:style w:type="paragraph" w:styleId="Textodeglobo">
    <w:name w:val="Balloon Text"/>
    <w:basedOn w:val="Normal"/>
    <w:link w:val="TextodegloboCar"/>
    <w:uiPriority w:val="99"/>
    <w:semiHidden/>
    <w:unhideWhenUsed/>
    <w:rsid w:val="0064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44AA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104F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ABFF4613FC624D88AB63240E9FC910" ma:contentTypeVersion="18" ma:contentTypeDescription="Create a new document." ma:contentTypeScope="" ma:versionID="1a393e149e3dd6070d1e25d9f98085a5">
  <xsd:schema xmlns:xsd="http://www.w3.org/2001/XMLSchema" xmlns:xs="http://www.w3.org/2001/XMLSchema" xmlns:p="http://schemas.microsoft.com/office/2006/metadata/properties" xmlns:ns2="d53ee327-dc13-4c51-9f97-66727ba197db" xmlns:ns3="1f610c85-4d3d-464d-885f-5127db3b820b" targetNamespace="http://schemas.microsoft.com/office/2006/metadata/properties" ma:root="true" ma:fieldsID="f74089fa900918daff6a674bbff408a2" ns2:_="" ns3:_="">
    <xsd:import namespace="d53ee327-dc13-4c51-9f97-66727ba197db"/>
    <xsd:import namespace="1f610c85-4d3d-464d-885f-5127db3b8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3ee327-dc13-4c51-9f97-66727ba197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64682bf6-48af-41ce-a75b-ddf595ea30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10c85-4d3d-464d-885f-5127db3b820b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ba2b441f-c645-4cdd-af4e-7755134cadd4}" ma:internalName="TaxCatchAll" ma:showField="CatchAllData" ma:web="1f610c85-4d3d-464d-885f-5127db3b8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f610c85-4d3d-464d-885f-5127db3b820b" xsi:nil="true"/>
    <lcf76f155ced4ddcb4097134ff3c332f xmlns="d53ee327-dc13-4c51-9f97-66727ba197db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CA804E7-5A13-44C1-83A7-66D9DAD3022A}"/>
</file>

<file path=customXml/itemProps2.xml><?xml version="1.0" encoding="utf-8"?>
<ds:datastoreItem xmlns:ds="http://schemas.openxmlformats.org/officeDocument/2006/customXml" ds:itemID="{67001BDD-A766-41D7-AC88-EFA5156A9DE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101692A-FFAC-4B6B-BB2B-6319E068E7BF}">
  <ds:schemaRefs>
    <ds:schemaRef ds:uri="http://schemas.microsoft.com/office/2006/metadata/properties"/>
    <ds:schemaRef ds:uri="http://schemas.microsoft.com/office/infopath/2007/PartnerControls"/>
    <ds:schemaRef ds:uri="1f610c85-4d3d-464d-885f-5127db3b820b"/>
    <ds:schemaRef ds:uri="d53ee327-dc13-4c51-9f97-66727ba197db"/>
  </ds:schemaRefs>
</ds:datastoreItem>
</file>

<file path=customXml/itemProps4.xml><?xml version="1.0" encoding="utf-8"?>
<ds:datastoreItem xmlns:ds="http://schemas.openxmlformats.org/officeDocument/2006/customXml" ds:itemID="{41136491-1AB4-4F52-8B37-34122351138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195</Words>
  <Characters>1075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JOAQUIN</dc:creator>
  <cp:lastModifiedBy>Joaquín Corbacho</cp:lastModifiedBy>
  <cp:revision>2</cp:revision>
  <cp:lastPrinted>2015-09-25T08:30:00Z</cp:lastPrinted>
  <dcterms:created xsi:type="dcterms:W3CDTF">2024-12-16T13:16:00Z</dcterms:created>
  <dcterms:modified xsi:type="dcterms:W3CDTF">2024-12-16T13:16:00Z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0x01010058ABFF4613FC624D88AB63240E9FC910</vt:lpwstr>
  </property>
  <property fmtid="{D5CDD505-2E9C-101B-9397-08002B2CF9AE}" pid="3" name="Order">
    <vt:r8>2248600</vt:r8>
  </property>
  <property fmtid="{D5CDD505-2E9C-101B-9397-08002B2CF9AE}" pid="4" name="MediaServiceImageTags">
    <vt:lpwstr/>
  </property>
</Properties>
</file>